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02437" w14:textId="330B0BD9" w:rsidR="00A77CB5" w:rsidRPr="00A77CB5" w:rsidRDefault="00A77CB5" w:rsidP="00A77CB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A77CB5">
        <w:rPr>
          <w:position w:val="-9"/>
          <w:sz w:val="123"/>
        </w:rPr>
        <w:t>E</w:t>
      </w:r>
    </w:p>
    <w:p w14:paraId="7AFFA658" w14:textId="3F815339" w:rsidR="009C62D2" w:rsidRDefault="00A77CB5" w:rsidP="00D10E16">
      <w:r>
        <w:t xml:space="preserve">l artículo 24 del </w:t>
      </w:r>
      <w:hyperlink r:id="rId8" w:history="1">
        <w:r w:rsidRPr="00A77CB5">
          <w:rPr>
            <w:rStyle w:val="Hipervnculo"/>
          </w:rPr>
          <w:t>Decreto 2649 de 1993</w:t>
        </w:r>
      </w:hyperlink>
      <w:r>
        <w:t xml:space="preserve"> clasificó los </w:t>
      </w:r>
      <w:r w:rsidRPr="00A77CB5">
        <w:t>estados financieros de períodos intermedios</w:t>
      </w:r>
      <w:r>
        <w:t xml:space="preserve"> como estados financieros de propósito especial. Para dicho decreto</w:t>
      </w:r>
      <w:r w:rsidR="00FE39A2">
        <w:t>,</w:t>
      </w:r>
      <w:r>
        <w:t xml:space="preserve"> solo la información de fin de periodo pertenecía a la categoría de estados financieros de propósito general.</w:t>
      </w:r>
    </w:p>
    <w:p w14:paraId="0072243E" w14:textId="0D04504B" w:rsidR="00A232CC" w:rsidRDefault="00A232CC" w:rsidP="00D10E16">
      <w:r>
        <w:t>Esa posición del reglamento es equivocada, en cuanto puede existir información intermedia de propósito general y de propósito especial.</w:t>
      </w:r>
      <w:r w:rsidR="008741D2">
        <w:t xml:space="preserve"> Lo que le da una u otra naturaleza es el cumplimiento de ciertos requisitos, </w:t>
      </w:r>
      <w:r w:rsidR="00DF5BC3">
        <w:t xml:space="preserve">como, </w:t>
      </w:r>
      <w:r w:rsidR="008741D2">
        <w:t>por ejemplo, ¿podrá ser consultada por el público?</w:t>
      </w:r>
    </w:p>
    <w:p w14:paraId="5F628E77" w14:textId="2F2606ED" w:rsidR="00FE39A2" w:rsidRDefault="002B44CF" w:rsidP="00D10E16">
      <w:r>
        <w:t>En Colombia las empresas son libres para determinar sus fechas de corte y las oportunidades de divulgación de su información financiera.</w:t>
      </w:r>
      <w:r w:rsidR="00027E67">
        <w:t xml:space="preserve"> Esa libertad no es absoluta, puesto que existen momentos en los cuales debe preparar y difundir estados financieros, tanto intermedios como de fin de período. </w:t>
      </w:r>
    </w:p>
    <w:p w14:paraId="470C2B93" w14:textId="0B7F6084" w:rsidR="00D1721E" w:rsidRDefault="00B25FD7" w:rsidP="00D10E16">
      <w:r>
        <w:t>Si una empresa no está obligada a emitir información intermedia pero lo hace, la preparará según los propósitos que quiera atender.</w:t>
      </w:r>
      <w:r w:rsidR="00184FC5">
        <w:t xml:space="preserve"> Por lo tanto, puede inclinarse por focalizarse en particulares necesidades informativas o por dirigirse al público.</w:t>
      </w:r>
      <w:r w:rsidR="00E82173">
        <w:t xml:space="preserve"> Si decide divulgar información para propósitos especiales, seguramente no se ceñirá estrictamente a las normas que regulan la información para propósito general.</w:t>
      </w:r>
    </w:p>
    <w:p w14:paraId="2E1A4EBA" w14:textId="4B9EE89B" w:rsidR="004332D1" w:rsidRDefault="009A7B9B" w:rsidP="00D10E16">
      <w:r>
        <w:t xml:space="preserve">Las entidades que participan en el mercado público de valores, es decir, las que son emisoras de títulos, tienen la obligación de presentar cada cierto tiempo información a su supervisor e información al público, </w:t>
      </w:r>
      <w:r>
        <w:t xml:space="preserve">compuesto de </w:t>
      </w:r>
      <w:r w:rsidR="00DF5BC3">
        <w:t>actuales</w:t>
      </w:r>
      <w:r>
        <w:t xml:space="preserve"> y potenciales inversionistas. Lo más probable es que la primera sea de propósito especial y la segunda con propósitos generales.</w:t>
      </w:r>
    </w:p>
    <w:p w14:paraId="2FA4E829" w14:textId="2FC77AA8" w:rsidR="00C55FB7" w:rsidRDefault="00E24E24" w:rsidP="00D10E16">
      <w:r>
        <w:t>Aún la información dirigida al público puede tener propósitos especiales, derivados de situaciones particulares que se deban considerar.</w:t>
      </w:r>
    </w:p>
    <w:p w14:paraId="12B9476A" w14:textId="06D1534A" w:rsidR="00E24E24" w:rsidRDefault="00461592" w:rsidP="00D10E16">
      <w:r>
        <w:t>Mientras los estados intermedios de propósito general tienen que articular</w:t>
      </w:r>
      <w:r w:rsidR="00D01452">
        <w:t>se</w:t>
      </w:r>
      <w:r>
        <w:t xml:space="preserve"> con los del periodo anterior y con los del cierre del periodo siguiente, no es necesario que ello suceda tratándose de información de propósito especial.</w:t>
      </w:r>
    </w:p>
    <w:p w14:paraId="146C8CE9" w14:textId="1F31ED64" w:rsidR="001F0E8B" w:rsidRDefault="00332FA5" w:rsidP="00D10E16">
      <w:r>
        <w:t>Todo esto solo es posible de entender si se admite que hay varias formas de preparar información, porque hay distintas bases de contabilidad, o marcos de referencia. Además, incluso constitucionalmente, el preparador goza de la libertad para informar, con las solas exigencias de veracidad e imparcialidad.</w:t>
      </w:r>
      <w:r w:rsidR="00B91070">
        <w:t xml:space="preserve"> </w:t>
      </w:r>
      <w:r w:rsidR="001F0E8B">
        <w:t>Los tiempos en que el secreto, confidencia o reserva era la práctica más extendida, ya pasaron. Hoy en día el resultado de la normatividad más las presiones sociales, lleva a las empresas a divulgar datos que antes nunca pensaron en hacer públicos.</w:t>
      </w:r>
    </w:p>
    <w:p w14:paraId="436F52FB" w14:textId="00660F1F" w:rsidR="00FC4269" w:rsidRDefault="00FC4269" w:rsidP="00D10E16">
      <w:r>
        <w:t>IASB pensó que las Pymes no requieren difundir información de propósito general intermedia. Pero tales entidades pueden verse obligadas a hacerlo por las autoridades o pueden tomar la iniciativa de difundirla.</w:t>
      </w:r>
      <w:r w:rsidR="00B91070">
        <w:t xml:space="preserve"> Habrá casos en los cuales la lógica implique el uso de la NIC 34 y otros en que no.</w:t>
      </w:r>
    </w:p>
    <w:p w14:paraId="11E7B060" w14:textId="03306179" w:rsidR="00B91070" w:rsidRPr="00B91070" w:rsidRDefault="00B91070" w:rsidP="00B91070">
      <w:pPr>
        <w:jc w:val="right"/>
        <w:rPr>
          <w:i/>
        </w:rPr>
      </w:pPr>
      <w:r w:rsidRPr="00B91070">
        <w:rPr>
          <w:i/>
        </w:rPr>
        <w:t>Hernando Bermúdez Gómez</w:t>
      </w:r>
    </w:p>
    <w:sectPr w:rsidR="00B91070" w:rsidRPr="00B91070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0F290" w14:textId="77777777" w:rsidR="00355B86" w:rsidRDefault="00355B86" w:rsidP="00EE7812">
      <w:pPr>
        <w:spacing w:after="0" w:line="240" w:lineRule="auto"/>
      </w:pPr>
      <w:r>
        <w:separator/>
      </w:r>
    </w:p>
  </w:endnote>
  <w:endnote w:type="continuationSeparator" w:id="0">
    <w:p w14:paraId="104DA2C4" w14:textId="77777777" w:rsidR="00355B86" w:rsidRDefault="00355B8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ABC88" w14:textId="77777777" w:rsidR="00355B86" w:rsidRDefault="00355B86" w:rsidP="00EE7812">
      <w:pPr>
        <w:spacing w:after="0" w:line="240" w:lineRule="auto"/>
      </w:pPr>
      <w:r>
        <w:separator/>
      </w:r>
    </w:p>
  </w:footnote>
  <w:footnote w:type="continuationSeparator" w:id="0">
    <w:p w14:paraId="214990EC" w14:textId="77777777" w:rsidR="00355B86" w:rsidRDefault="00355B8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4054F39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41FEB">
      <w:t>2</w:t>
    </w:r>
    <w:r w:rsidR="00D10E16">
      <w:t>80</w:t>
    </w:r>
    <w:r w:rsidR="00B13530">
      <w:t xml:space="preserve">, </w:t>
    </w:r>
    <w:r w:rsidR="001F557F">
      <w:t xml:space="preserve">agosto </w:t>
    </w:r>
    <w:r w:rsidR="00A22D23">
      <w:t>29</w:t>
    </w:r>
    <w:r>
      <w:t xml:space="preserve"> de 2016</w:t>
    </w:r>
  </w:p>
  <w:p w14:paraId="29566F03" w14:textId="77777777" w:rsidR="00C04001" w:rsidRDefault="00355B8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21C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33CF"/>
    <w:rsid w:val="00073475"/>
    <w:rsid w:val="000734BD"/>
    <w:rsid w:val="00073847"/>
    <w:rsid w:val="00073A02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AD"/>
    <w:rsid w:val="00085FB9"/>
    <w:rsid w:val="000861C2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B08"/>
    <w:rsid w:val="000B40F9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C6C"/>
    <w:rsid w:val="000C2C90"/>
    <w:rsid w:val="000C2D0B"/>
    <w:rsid w:val="000C2F6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399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88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203C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748"/>
    <w:rsid w:val="001E3A77"/>
    <w:rsid w:val="001E3AA9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DCC"/>
    <w:rsid w:val="001F1DE6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57F"/>
    <w:rsid w:val="001F583A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968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403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BD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CF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45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B14"/>
    <w:rsid w:val="002F2D8F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A7F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B86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C0F"/>
    <w:rsid w:val="003C1CE3"/>
    <w:rsid w:val="003C1CEA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281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AA3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81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1B9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721"/>
    <w:rsid w:val="005477D0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1DD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A93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53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C8"/>
    <w:rsid w:val="00636D49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5ED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9DA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517"/>
    <w:rsid w:val="006F1554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0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2CF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7A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D0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8B3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7D5"/>
    <w:rsid w:val="008858AB"/>
    <w:rsid w:val="008858B3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38C"/>
    <w:rsid w:val="008974E5"/>
    <w:rsid w:val="00897523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25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025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3C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9C5"/>
    <w:rsid w:val="00A11B97"/>
    <w:rsid w:val="00A11D94"/>
    <w:rsid w:val="00A11EFB"/>
    <w:rsid w:val="00A12046"/>
    <w:rsid w:val="00A123C3"/>
    <w:rsid w:val="00A125EE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6E3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9E7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77CB5"/>
    <w:rsid w:val="00A8019D"/>
    <w:rsid w:val="00A801B6"/>
    <w:rsid w:val="00A803A2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963"/>
    <w:rsid w:val="00A9298D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B7F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C8C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F2C"/>
    <w:rsid w:val="00B41FFC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894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91E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7C7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484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177"/>
    <w:rsid w:val="00D10259"/>
    <w:rsid w:val="00D10342"/>
    <w:rsid w:val="00D10388"/>
    <w:rsid w:val="00D103F1"/>
    <w:rsid w:val="00D10477"/>
    <w:rsid w:val="00D10592"/>
    <w:rsid w:val="00D1064E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534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4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73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2C4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99E"/>
    <w:rsid w:val="00EE2C62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2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3B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317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3E7F"/>
    <w:rsid w:val="00FC400D"/>
    <w:rsid w:val="00FC40C0"/>
    <w:rsid w:val="00FC4269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2F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8D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A75"/>
    <w:rsid w:val="00FE3A9F"/>
    <w:rsid w:val="00FE3BCD"/>
    <w:rsid w:val="00FE3C4B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93-decreto-264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60B6-9344-4DAB-B74E-EB6FB02A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2963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2016-08-28T15:55:00Z</dcterms:created>
  <dcterms:modified xsi:type="dcterms:W3CDTF">2016-08-28T15:55:00Z</dcterms:modified>
</cp:coreProperties>
</file>