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03C766" w14:textId="03760B83" w:rsidR="00EF124C" w:rsidRPr="00EF124C" w:rsidRDefault="00EF124C" w:rsidP="00EF124C">
      <w:pPr>
        <w:keepNext/>
        <w:framePr w:dropCap="drop" w:lines="3" w:wrap="around" w:vAnchor="text" w:hAnchor="text"/>
        <w:spacing w:after="0" w:line="926" w:lineRule="exact"/>
        <w:textAlignment w:val="baseline"/>
        <w:rPr>
          <w:position w:val="-9"/>
          <w:sz w:val="123"/>
        </w:rPr>
      </w:pPr>
      <w:r w:rsidRPr="00EF124C">
        <w:rPr>
          <w:position w:val="-9"/>
          <w:sz w:val="123"/>
        </w:rPr>
        <w:t>D</w:t>
      </w:r>
    </w:p>
    <w:p w14:paraId="3A84C963" w14:textId="4D229196" w:rsidR="000E6166" w:rsidRDefault="00EF124C" w:rsidP="00734781">
      <w:r>
        <w:t>urante muchísimos años, desde las luchas para lograr reponer la legislación de estado de sitio que había perdido vigencia, varios contadores se han dirigido ante los miembros del Congreso de la República para solicitarles apoyo a una nueva disposición. Así vieron la luz las leyes de 1960, 1990 y 2009. Pero estos tres logros son de muy pequeño número frente a los proyectos, en un tiempo anuales, elevados ante ese órgano, que han naufragado, principalmente porque no expresaban un consenso de la profesión. Hoy en día muchos congresistas y miembros del gobierno no quieren saber de los contadores sino del consenso entre ellos.</w:t>
      </w:r>
    </w:p>
    <w:p w14:paraId="423814BD" w14:textId="2174FE5A" w:rsidR="005E2691" w:rsidRDefault="005E2691" w:rsidP="00734781">
      <w:r>
        <w:t xml:space="preserve">Al respecto hay que aplaudir que finalmente, en desarrollo de su espíritu democrático, se esté intentando generar consensos, como lo exige la </w:t>
      </w:r>
      <w:hyperlink r:id="rId8" w:history="1">
        <w:r w:rsidRPr="005E2691">
          <w:rPr>
            <w:rStyle w:val="Hipervnculo"/>
          </w:rPr>
          <w:t>Ley 1314 de 2009</w:t>
        </w:r>
      </w:hyperlink>
      <w:r>
        <w:t>, en el numeral 11 de su artículo 8°. Sabemos, como ya lo hemos manifestado en Contrapartida, que los “aristócratas” rechazan la democracia y que prefieren hablar confidencialmente con sus allegados para que los tengan en cuenta. Nosotros creemos en la democracia, apoyamos la orientación y fines de la Ley 1314 y esperamos que la mayoría de la profesión entienda el momento histórico que se vive.</w:t>
      </w:r>
    </w:p>
    <w:p w14:paraId="204E9485" w14:textId="214AE175" w:rsidR="005E2691" w:rsidRDefault="00B45356" w:rsidP="00734781">
      <w:r>
        <w:t xml:space="preserve">Sabemos que </w:t>
      </w:r>
      <w:r w:rsidR="00AB4C17">
        <w:t>grupos</w:t>
      </w:r>
      <w:r>
        <w:t xml:space="preserve"> de contadores, </w:t>
      </w:r>
      <w:r w:rsidR="00AB4C17">
        <w:t xml:space="preserve">como siempre lo han hecho, rehúyen los procesos democráticos y se preparan para aparecerse en el Congreso a través de algunos legisladores. ¿Otra vez serán los de la izquierda? ¿Otra vez contadores públicos que hablan ex – cátedra? O, por el otro extremo, ¿unos que obrarán en el secreto? </w:t>
      </w:r>
      <w:r w:rsidR="00AB4C17">
        <w:t>Es decir, siempre ha habido profesionales de la contaduria que quieren imponer a otros unas estructuras, formas de gobierno, obligaciones</w:t>
      </w:r>
      <w:r w:rsidR="003E624A">
        <w:t>, que conllevan un apoderamiento sobre los egresados. Una cosa es la colegiatura voluntaria y otra la obligatoria.</w:t>
      </w:r>
    </w:p>
    <w:p w14:paraId="50B7FFDF" w14:textId="232F0862" w:rsidR="003E624A" w:rsidRDefault="003E624A" w:rsidP="00734781">
      <w:r>
        <w:t>Ojalá los contadores que suelen guardar silencio, fácilmente el 90% de todos ellos, actúen participando en las discusiones, que no riñas. Ojalá el Gobierno, los congresistas y los empresarios, sepan oír los consensos y descalificar los oportunistas.</w:t>
      </w:r>
    </w:p>
    <w:p w14:paraId="5E616587" w14:textId="3BDF7161" w:rsidR="003E624A" w:rsidRDefault="003E624A" w:rsidP="00734781">
      <w:r>
        <w:t xml:space="preserve">La verdadera política tiene dos conceptos fundamentales. En primer </w:t>
      </w:r>
      <w:r w:rsidR="00413579">
        <w:t>lugar,</w:t>
      </w:r>
      <w:r>
        <w:t xml:space="preserve"> el establecimiento de lo que conviene, de lo que contribuye al bien común y, en segundo lugar, la escogencia de lo que es factible, realizable, posible.</w:t>
      </w:r>
      <w:r w:rsidR="00413579">
        <w:t xml:space="preserve"> Muchas leyes se quedan escritas por desconocer estos criterios.</w:t>
      </w:r>
    </w:p>
    <w:p w14:paraId="0C64C59D" w14:textId="05926192" w:rsidR="00B82D49" w:rsidRDefault="00B82D49" w:rsidP="00734781">
      <w:r>
        <w:t>Las profesiones son de interés público y no solo de sus miembros. Esto le cuesta aceptar a muchos. Los empresarios tienen claro interés en las intervenciones obligatorias, los funcionarios administrativos tienen que respetar su competencia, el público confía en los competentes y diligentes.</w:t>
      </w:r>
      <w:r w:rsidR="009456E4">
        <w:t xml:space="preserve"> </w:t>
      </w:r>
      <w:r w:rsidR="00475BB7">
        <w:t xml:space="preserve">Ha llegado el momento de </w:t>
      </w:r>
      <w:r w:rsidR="009456E4">
        <w:t>pensar en el futuro porque la profesión se está deslizando hacia prácticas muy dignas pero distintas: los tecnólogos o técnicos en contabilidad, principalmente preparados para el manejo de los sistemas de información. Hay mucha oscuridad sobre cuál es el verdadero rol de un profesional de la contabilidad y ello es culpa de la academia.</w:t>
      </w:r>
    </w:p>
    <w:p w14:paraId="562E4E90" w14:textId="301BCDB0" w:rsidR="003E624A" w:rsidRPr="00734781" w:rsidRDefault="009456E4" w:rsidP="009456E4">
      <w:pPr>
        <w:jc w:val="right"/>
      </w:pPr>
      <w:r w:rsidRPr="00A145AF">
        <w:rPr>
          <w:i/>
          <w:iCs/>
        </w:rPr>
        <w:t>Hernando Bermúdez Gómez</w:t>
      </w:r>
    </w:p>
    <w:sectPr w:rsidR="003E624A" w:rsidRPr="0073478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B7526" w14:textId="77777777" w:rsidR="003F58A9" w:rsidRDefault="003F58A9" w:rsidP="00EE7812">
      <w:pPr>
        <w:spacing w:after="0" w:line="240" w:lineRule="auto"/>
      </w:pPr>
      <w:r>
        <w:separator/>
      </w:r>
    </w:p>
  </w:endnote>
  <w:endnote w:type="continuationSeparator" w:id="0">
    <w:p w14:paraId="782F45FC" w14:textId="77777777" w:rsidR="003F58A9" w:rsidRDefault="003F58A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21DC4" w14:textId="77777777" w:rsidR="003F58A9" w:rsidRDefault="003F58A9" w:rsidP="00EE7812">
      <w:pPr>
        <w:spacing w:after="0" w:line="240" w:lineRule="auto"/>
      </w:pPr>
      <w:r>
        <w:separator/>
      </w:r>
    </w:p>
  </w:footnote>
  <w:footnote w:type="continuationSeparator" w:id="0">
    <w:p w14:paraId="382B88D6" w14:textId="77777777" w:rsidR="003F58A9" w:rsidRDefault="003F58A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4A0DAEED" w:rsidR="0000261B" w:rsidRDefault="0000261B" w:rsidP="00613BC8">
    <w:pPr>
      <w:pStyle w:val="Encabezado"/>
      <w:tabs>
        <w:tab w:val="left" w:pos="2580"/>
        <w:tab w:val="left" w:pos="2985"/>
      </w:tabs>
      <w:spacing w:line="276" w:lineRule="auto"/>
      <w:jc w:val="right"/>
    </w:pPr>
    <w:r>
      <w:t>Número 5</w:t>
    </w:r>
    <w:r w:rsidR="00E95638">
      <w:t>4</w:t>
    </w:r>
    <w:r w:rsidR="00912DFC">
      <w:t>6</w:t>
    </w:r>
    <w:r w:rsidR="00734781">
      <w:t>6</w:t>
    </w:r>
    <w:r>
      <w:t xml:space="preserve">, </w:t>
    </w:r>
    <w:r w:rsidR="008B3F7C">
      <w:t>23</w:t>
    </w:r>
    <w:r>
      <w:t xml:space="preserve"> de </w:t>
    </w:r>
    <w:r w:rsidR="00920EB5">
      <w:t>noviembre</w:t>
    </w:r>
    <w:r>
      <w:t xml:space="preserve"> de 2020</w:t>
    </w:r>
  </w:p>
  <w:p w14:paraId="29566F03" w14:textId="77777777" w:rsidR="0000261B" w:rsidRDefault="003F58A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2"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8"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9"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8"/>
  </w:num>
  <w:num w:numId="3">
    <w:abstractNumId w:val="13"/>
  </w:num>
  <w:num w:numId="4">
    <w:abstractNumId w:val="2"/>
  </w:num>
  <w:num w:numId="5">
    <w:abstractNumId w:val="17"/>
  </w:num>
  <w:num w:numId="6">
    <w:abstractNumId w:val="32"/>
  </w:num>
  <w:num w:numId="7">
    <w:abstractNumId w:val="11"/>
  </w:num>
  <w:num w:numId="8">
    <w:abstractNumId w:val="30"/>
  </w:num>
  <w:num w:numId="9">
    <w:abstractNumId w:val="33"/>
  </w:num>
  <w:num w:numId="10">
    <w:abstractNumId w:val="4"/>
  </w:num>
  <w:num w:numId="11">
    <w:abstractNumId w:val="6"/>
  </w:num>
  <w:num w:numId="12">
    <w:abstractNumId w:val="16"/>
  </w:num>
  <w:num w:numId="13">
    <w:abstractNumId w:val="19"/>
  </w:num>
  <w:num w:numId="14">
    <w:abstractNumId w:val="29"/>
  </w:num>
  <w:num w:numId="15">
    <w:abstractNumId w:val="9"/>
  </w:num>
  <w:num w:numId="16">
    <w:abstractNumId w:val="7"/>
  </w:num>
  <w:num w:numId="17">
    <w:abstractNumId w:val="14"/>
  </w:num>
  <w:num w:numId="18">
    <w:abstractNumId w:val="28"/>
  </w:num>
  <w:num w:numId="19">
    <w:abstractNumId w:val="23"/>
  </w:num>
  <w:num w:numId="20">
    <w:abstractNumId w:val="8"/>
  </w:num>
  <w:num w:numId="21">
    <w:abstractNumId w:val="24"/>
  </w:num>
  <w:num w:numId="22">
    <w:abstractNumId w:val="25"/>
  </w:num>
  <w:num w:numId="23">
    <w:abstractNumId w:val="26"/>
  </w:num>
  <w:num w:numId="24">
    <w:abstractNumId w:val="31"/>
  </w:num>
  <w:num w:numId="25">
    <w:abstractNumId w:val="20"/>
  </w:num>
  <w:num w:numId="26">
    <w:abstractNumId w:val="12"/>
  </w:num>
  <w:num w:numId="27">
    <w:abstractNumId w:val="5"/>
  </w:num>
  <w:num w:numId="28">
    <w:abstractNumId w:val="21"/>
  </w:num>
  <w:num w:numId="29">
    <w:abstractNumId w:val="1"/>
  </w:num>
  <w:num w:numId="30">
    <w:abstractNumId w:val="22"/>
  </w:num>
  <w:num w:numId="31">
    <w:abstractNumId w:val="27"/>
  </w:num>
  <w:num w:numId="32">
    <w:abstractNumId w:val="10"/>
  </w:num>
  <w:num w:numId="33">
    <w:abstractNumId w:val="15"/>
  </w:num>
  <w:num w:numId="3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38"/>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A6"/>
    <w:rsid w:val="00005030"/>
    <w:rsid w:val="000050FF"/>
    <w:rsid w:val="00005174"/>
    <w:rsid w:val="000052E2"/>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2C"/>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E9"/>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79"/>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7C"/>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22"/>
    <w:rsid w:val="000656AB"/>
    <w:rsid w:val="00065896"/>
    <w:rsid w:val="00065978"/>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5D"/>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5"/>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3A5"/>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C4B"/>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717"/>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8"/>
    <w:rsid w:val="000C503E"/>
    <w:rsid w:val="000C52FA"/>
    <w:rsid w:val="000C5399"/>
    <w:rsid w:val="000C53F1"/>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1F41"/>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5EAC"/>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66"/>
    <w:rsid w:val="000E61C5"/>
    <w:rsid w:val="000E61E7"/>
    <w:rsid w:val="000E63EA"/>
    <w:rsid w:val="000E643C"/>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8C5"/>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49"/>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0D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39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CF3"/>
    <w:rsid w:val="00152D39"/>
    <w:rsid w:val="00152D80"/>
    <w:rsid w:val="00152D95"/>
    <w:rsid w:val="00152E39"/>
    <w:rsid w:val="00152ED8"/>
    <w:rsid w:val="00152F16"/>
    <w:rsid w:val="00153077"/>
    <w:rsid w:val="001530D5"/>
    <w:rsid w:val="00153148"/>
    <w:rsid w:val="0015318F"/>
    <w:rsid w:val="001531A4"/>
    <w:rsid w:val="00153213"/>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6C"/>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0FCA"/>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71"/>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3AB"/>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1B"/>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BD0"/>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BA8"/>
    <w:rsid w:val="001C0D1C"/>
    <w:rsid w:val="001C0D7B"/>
    <w:rsid w:val="001C0DBE"/>
    <w:rsid w:val="001C0E71"/>
    <w:rsid w:val="001C0F8A"/>
    <w:rsid w:val="001C1074"/>
    <w:rsid w:val="001C1086"/>
    <w:rsid w:val="001C117F"/>
    <w:rsid w:val="001C126A"/>
    <w:rsid w:val="001C129F"/>
    <w:rsid w:val="001C12EA"/>
    <w:rsid w:val="001C1395"/>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2CE"/>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0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17"/>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898"/>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2D"/>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21C"/>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B8"/>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A0"/>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2"/>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CA6"/>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C10"/>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843"/>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866"/>
    <w:rsid w:val="002A6951"/>
    <w:rsid w:val="002A6964"/>
    <w:rsid w:val="002A6A0A"/>
    <w:rsid w:val="002A6AC2"/>
    <w:rsid w:val="002A6AD9"/>
    <w:rsid w:val="002A6B5F"/>
    <w:rsid w:val="002A6CBE"/>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10D"/>
    <w:rsid w:val="002B41DC"/>
    <w:rsid w:val="002B4208"/>
    <w:rsid w:val="002B4254"/>
    <w:rsid w:val="002B4453"/>
    <w:rsid w:val="002B44CF"/>
    <w:rsid w:val="002B4508"/>
    <w:rsid w:val="002B459E"/>
    <w:rsid w:val="002B45AC"/>
    <w:rsid w:val="002B45DD"/>
    <w:rsid w:val="002B4777"/>
    <w:rsid w:val="002B481F"/>
    <w:rsid w:val="002B49F0"/>
    <w:rsid w:val="002B4A07"/>
    <w:rsid w:val="002B4AC9"/>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4F1"/>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0C"/>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6F80"/>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C0"/>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3AE"/>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53"/>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DD6"/>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3E"/>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0C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4FA"/>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8E4"/>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520"/>
    <w:rsid w:val="00350612"/>
    <w:rsid w:val="00350767"/>
    <w:rsid w:val="003508DB"/>
    <w:rsid w:val="0035098C"/>
    <w:rsid w:val="003509D0"/>
    <w:rsid w:val="003509E9"/>
    <w:rsid w:val="00350A3A"/>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71"/>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4E"/>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49"/>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9CC"/>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20"/>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5CF"/>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723"/>
    <w:rsid w:val="00382752"/>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12"/>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0C6"/>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6C"/>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BEE"/>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84"/>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E0A"/>
    <w:rsid w:val="003C5E2C"/>
    <w:rsid w:val="003C5F76"/>
    <w:rsid w:val="003C60F3"/>
    <w:rsid w:val="003C6185"/>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AC"/>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4A"/>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CB7"/>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6F5"/>
    <w:rsid w:val="003F581E"/>
    <w:rsid w:val="003F58A9"/>
    <w:rsid w:val="003F58AA"/>
    <w:rsid w:val="003F5909"/>
    <w:rsid w:val="003F595A"/>
    <w:rsid w:val="003F5A22"/>
    <w:rsid w:val="003F5AC8"/>
    <w:rsid w:val="003F5C41"/>
    <w:rsid w:val="003F5CBE"/>
    <w:rsid w:val="003F5CDA"/>
    <w:rsid w:val="003F5D01"/>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79"/>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5E81"/>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4A4"/>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6F"/>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7E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DE3"/>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99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B7"/>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D0"/>
    <w:rsid w:val="00483B24"/>
    <w:rsid w:val="00483B3E"/>
    <w:rsid w:val="00483C33"/>
    <w:rsid w:val="00483D1D"/>
    <w:rsid w:val="00483D45"/>
    <w:rsid w:val="00483D92"/>
    <w:rsid w:val="00483FBB"/>
    <w:rsid w:val="0048406A"/>
    <w:rsid w:val="004840BF"/>
    <w:rsid w:val="00484158"/>
    <w:rsid w:val="004841FD"/>
    <w:rsid w:val="0048424A"/>
    <w:rsid w:val="004843B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A2C"/>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108"/>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29"/>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3C"/>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190"/>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395"/>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35"/>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4E4"/>
    <w:rsid w:val="00523574"/>
    <w:rsid w:val="00523579"/>
    <w:rsid w:val="005235A3"/>
    <w:rsid w:val="00523664"/>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3F"/>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54D"/>
    <w:rsid w:val="005275AB"/>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1D"/>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3"/>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19"/>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59"/>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A82"/>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0D"/>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CA6"/>
    <w:rsid w:val="00593D9B"/>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1D"/>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4ED"/>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6"/>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1F"/>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5F"/>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195"/>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91"/>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3AC"/>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583"/>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6DA"/>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B8"/>
    <w:rsid w:val="00615DAA"/>
    <w:rsid w:val="00615E22"/>
    <w:rsid w:val="00615FEB"/>
    <w:rsid w:val="006160F6"/>
    <w:rsid w:val="00616157"/>
    <w:rsid w:val="00616161"/>
    <w:rsid w:val="00616175"/>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3C3"/>
    <w:rsid w:val="00646441"/>
    <w:rsid w:val="00646450"/>
    <w:rsid w:val="00646466"/>
    <w:rsid w:val="006464D1"/>
    <w:rsid w:val="0064657C"/>
    <w:rsid w:val="006465A8"/>
    <w:rsid w:val="00646686"/>
    <w:rsid w:val="006467C4"/>
    <w:rsid w:val="006467D4"/>
    <w:rsid w:val="00646807"/>
    <w:rsid w:val="0064681D"/>
    <w:rsid w:val="006468FC"/>
    <w:rsid w:val="00646943"/>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B8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59F"/>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4E6"/>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3FA"/>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5A"/>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BB"/>
    <w:rsid w:val="00677CDC"/>
    <w:rsid w:val="00677D50"/>
    <w:rsid w:val="00677DA0"/>
    <w:rsid w:val="00677DA9"/>
    <w:rsid w:val="00677E42"/>
    <w:rsid w:val="00677F31"/>
    <w:rsid w:val="00677F43"/>
    <w:rsid w:val="00677FA7"/>
    <w:rsid w:val="00677FD3"/>
    <w:rsid w:val="00677FE5"/>
    <w:rsid w:val="00680044"/>
    <w:rsid w:val="00680054"/>
    <w:rsid w:val="006801DE"/>
    <w:rsid w:val="00680227"/>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AC8"/>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2B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381"/>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E73"/>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1E"/>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20"/>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9A"/>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A91"/>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4B4"/>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10"/>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0EE"/>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3FE1"/>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3D9"/>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26"/>
    <w:rsid w:val="00725EB6"/>
    <w:rsid w:val="0072603E"/>
    <w:rsid w:val="007260B4"/>
    <w:rsid w:val="00726208"/>
    <w:rsid w:val="00726267"/>
    <w:rsid w:val="00726351"/>
    <w:rsid w:val="00726354"/>
    <w:rsid w:val="0072638E"/>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78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5B7"/>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A0"/>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99"/>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BD"/>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A22"/>
    <w:rsid w:val="00766AC5"/>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B4"/>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2"/>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CE"/>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BC"/>
    <w:rsid w:val="007A7248"/>
    <w:rsid w:val="007A7249"/>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8E0"/>
    <w:rsid w:val="007C6949"/>
    <w:rsid w:val="007C695D"/>
    <w:rsid w:val="007C6978"/>
    <w:rsid w:val="007C6A13"/>
    <w:rsid w:val="007C6AD1"/>
    <w:rsid w:val="007C6B3F"/>
    <w:rsid w:val="007C6BD7"/>
    <w:rsid w:val="007C6CE1"/>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75"/>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AFF"/>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2C"/>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24"/>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2E"/>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62B"/>
    <w:rsid w:val="0082176D"/>
    <w:rsid w:val="008217AE"/>
    <w:rsid w:val="008219A3"/>
    <w:rsid w:val="008219F5"/>
    <w:rsid w:val="00821AAF"/>
    <w:rsid w:val="00821C8C"/>
    <w:rsid w:val="00821D37"/>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BE"/>
    <w:rsid w:val="008273E1"/>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037"/>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2D"/>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30"/>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86"/>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5"/>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CB"/>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7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17"/>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0DF"/>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26"/>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86B"/>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69"/>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8F7FB0"/>
    <w:rsid w:val="00900052"/>
    <w:rsid w:val="009000B2"/>
    <w:rsid w:val="009000C8"/>
    <w:rsid w:val="009000ED"/>
    <w:rsid w:val="009000F9"/>
    <w:rsid w:val="0090023E"/>
    <w:rsid w:val="009002C3"/>
    <w:rsid w:val="0090032A"/>
    <w:rsid w:val="009003AA"/>
    <w:rsid w:val="009003C9"/>
    <w:rsid w:val="00900888"/>
    <w:rsid w:val="00900899"/>
    <w:rsid w:val="009008DC"/>
    <w:rsid w:val="009008FF"/>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EB5"/>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70A"/>
    <w:rsid w:val="009257F7"/>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D8B"/>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95A"/>
    <w:rsid w:val="00936B6A"/>
    <w:rsid w:val="00936BEB"/>
    <w:rsid w:val="00936C0D"/>
    <w:rsid w:val="00936CF0"/>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57"/>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6E4"/>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1B"/>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81"/>
    <w:rsid w:val="00965EF2"/>
    <w:rsid w:val="00965F48"/>
    <w:rsid w:val="00965FAE"/>
    <w:rsid w:val="009660FE"/>
    <w:rsid w:val="00966326"/>
    <w:rsid w:val="00966372"/>
    <w:rsid w:val="00966488"/>
    <w:rsid w:val="00966856"/>
    <w:rsid w:val="00966892"/>
    <w:rsid w:val="009668F9"/>
    <w:rsid w:val="009669A5"/>
    <w:rsid w:val="00966B92"/>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9F7"/>
    <w:rsid w:val="00970A3E"/>
    <w:rsid w:val="00970A56"/>
    <w:rsid w:val="00970C3F"/>
    <w:rsid w:val="00970C44"/>
    <w:rsid w:val="00970D37"/>
    <w:rsid w:val="00970E48"/>
    <w:rsid w:val="00970EE9"/>
    <w:rsid w:val="00970F03"/>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37"/>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B1"/>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CF"/>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2F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DD9"/>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6E"/>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32"/>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0A3"/>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994"/>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EBA"/>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11"/>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1A"/>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CC"/>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789"/>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DB5"/>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899"/>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72"/>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EEE"/>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9E"/>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0F4"/>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AEC"/>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3C6"/>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1B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62"/>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7"/>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901"/>
    <w:rsid w:val="00AC291A"/>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9C3"/>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BA"/>
    <w:rsid w:val="00AE30C0"/>
    <w:rsid w:val="00AE30F0"/>
    <w:rsid w:val="00AE311F"/>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1D"/>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0D1"/>
    <w:rsid w:val="00AF6140"/>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3C5"/>
    <w:rsid w:val="00B0340E"/>
    <w:rsid w:val="00B03442"/>
    <w:rsid w:val="00B03475"/>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E4"/>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BE2"/>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56"/>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A7"/>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19"/>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3A4"/>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AA"/>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D9C"/>
    <w:rsid w:val="00BA0E08"/>
    <w:rsid w:val="00BA0E2A"/>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67"/>
    <w:rsid w:val="00BA399E"/>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0F"/>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0B8"/>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97"/>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00"/>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E1A"/>
    <w:rsid w:val="00BF2F1B"/>
    <w:rsid w:val="00BF2FA5"/>
    <w:rsid w:val="00BF2FB1"/>
    <w:rsid w:val="00BF3068"/>
    <w:rsid w:val="00BF30C9"/>
    <w:rsid w:val="00BF30E1"/>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8C2"/>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6C"/>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98"/>
    <w:rsid w:val="00C172D0"/>
    <w:rsid w:val="00C17301"/>
    <w:rsid w:val="00C174B7"/>
    <w:rsid w:val="00C17531"/>
    <w:rsid w:val="00C1753C"/>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A25"/>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42"/>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6FD9"/>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8C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EE6"/>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CE7"/>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0D1"/>
    <w:rsid w:val="00C75110"/>
    <w:rsid w:val="00C751E0"/>
    <w:rsid w:val="00C752B9"/>
    <w:rsid w:val="00C7530A"/>
    <w:rsid w:val="00C75422"/>
    <w:rsid w:val="00C75431"/>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3"/>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2FD5"/>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AD"/>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511"/>
    <w:rsid w:val="00C905A4"/>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3D"/>
    <w:rsid w:val="00CA3B49"/>
    <w:rsid w:val="00CA3B8A"/>
    <w:rsid w:val="00CA3BC1"/>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0B0"/>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8C"/>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B87"/>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7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7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6"/>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03D"/>
    <w:rsid w:val="00D23093"/>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3C"/>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989"/>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7A"/>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C0F"/>
    <w:rsid w:val="00D56D26"/>
    <w:rsid w:val="00D56EDC"/>
    <w:rsid w:val="00D56F33"/>
    <w:rsid w:val="00D56FA4"/>
    <w:rsid w:val="00D56FF7"/>
    <w:rsid w:val="00D57078"/>
    <w:rsid w:val="00D570FA"/>
    <w:rsid w:val="00D571D0"/>
    <w:rsid w:val="00D5724C"/>
    <w:rsid w:val="00D572D4"/>
    <w:rsid w:val="00D57331"/>
    <w:rsid w:val="00D573AE"/>
    <w:rsid w:val="00D573BF"/>
    <w:rsid w:val="00D5745A"/>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228"/>
    <w:rsid w:val="00D712C4"/>
    <w:rsid w:val="00D71381"/>
    <w:rsid w:val="00D71436"/>
    <w:rsid w:val="00D714C9"/>
    <w:rsid w:val="00D714DE"/>
    <w:rsid w:val="00D7159D"/>
    <w:rsid w:val="00D71671"/>
    <w:rsid w:val="00D71749"/>
    <w:rsid w:val="00D71874"/>
    <w:rsid w:val="00D718E0"/>
    <w:rsid w:val="00D718E5"/>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CD"/>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4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6F"/>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8E"/>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60"/>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6F9C"/>
    <w:rsid w:val="00D97028"/>
    <w:rsid w:val="00D97104"/>
    <w:rsid w:val="00D97117"/>
    <w:rsid w:val="00D971FC"/>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02"/>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6D"/>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2E4"/>
    <w:rsid w:val="00DC634F"/>
    <w:rsid w:val="00DC635D"/>
    <w:rsid w:val="00DC64B5"/>
    <w:rsid w:val="00DC64CC"/>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D5"/>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B16"/>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5A"/>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966"/>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1D7"/>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A0"/>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C0"/>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A5"/>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ED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0FCF"/>
    <w:rsid w:val="00E71030"/>
    <w:rsid w:val="00E7113D"/>
    <w:rsid w:val="00E711A1"/>
    <w:rsid w:val="00E7122B"/>
    <w:rsid w:val="00E71232"/>
    <w:rsid w:val="00E71267"/>
    <w:rsid w:val="00E712A2"/>
    <w:rsid w:val="00E714B7"/>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04"/>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B38"/>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3F"/>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2EDD"/>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6"/>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D7"/>
    <w:rsid w:val="00EB1821"/>
    <w:rsid w:val="00EB1B3E"/>
    <w:rsid w:val="00EB1BAC"/>
    <w:rsid w:val="00EB1BD4"/>
    <w:rsid w:val="00EB1C0F"/>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03E"/>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5C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4C"/>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646"/>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83"/>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5"/>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ACA"/>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64"/>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0A"/>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324"/>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1"/>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0B"/>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48B"/>
    <w:rsid w:val="00F824AB"/>
    <w:rsid w:val="00F82508"/>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4E23"/>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18"/>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78"/>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18"/>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00"/>
    <w:rsid w:val="00FF6785"/>
    <w:rsid w:val="00FF679B"/>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in-juriscol.gov.co/viewDocument.asp?ruta=Leyes/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471</Words>
  <Characters>2596</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2020-11-27T15:48:00Z</dcterms:created>
  <dcterms:modified xsi:type="dcterms:W3CDTF">2020-11-27T15:48:00Z</dcterms:modified>
</cp:coreProperties>
</file>